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Pr="00D06E26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" w:eastAsia="仿宋" w:hAnsi="仿宋" w:cs="仿宋_GB2312"/>
          <w:sz w:val="21"/>
          <w:szCs w:val="21"/>
        </w:rPr>
      </w:pPr>
      <w:r w:rsidRPr="00D06E26">
        <w:rPr>
          <w:rStyle w:val="a4"/>
          <w:rFonts w:ascii="仿宋" w:eastAsia="仿宋" w:hAnsi="仿宋" w:cs="仿宋_GB2312" w:hint="eastAsia"/>
          <w:sz w:val="21"/>
          <w:szCs w:val="21"/>
        </w:rPr>
        <w:t>附件</w:t>
      </w:r>
      <w:bookmarkStart w:id="0" w:name="_GoBack"/>
      <w:bookmarkEnd w:id="0"/>
    </w:p>
    <w:p w:rsidR="000E4253" w:rsidRPr="00D06E26" w:rsidRDefault="000E4253" w:rsidP="000E4253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</w:p>
    <w:p w:rsidR="000E4253" w:rsidRPr="00D06E26" w:rsidRDefault="000E4253" w:rsidP="000E4253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0E4253" w:rsidRPr="00D06E26" w:rsidRDefault="000E4253" w:rsidP="00D06E26">
      <w:pPr>
        <w:spacing w:line="460" w:lineRule="exact"/>
        <w:ind w:right="708" w:firstLineChars="294" w:firstLine="708"/>
        <w:rPr>
          <w:rFonts w:ascii="仿宋" w:eastAsia="仿宋" w:hAnsi="仿宋" w:cs="仿宋"/>
          <w:kern w:val="1"/>
          <w:sz w:val="24"/>
        </w:rPr>
      </w:pPr>
      <w:r w:rsidRPr="00D06E26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HNRB-ZC-2022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3</w:t>
      </w:r>
      <w:r w:rsidRPr="00D06E26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-ZZ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E4253" w:rsidRPr="00D06E26" w:rsidTr="0036493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D06E26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E4253" w:rsidRPr="00D06E26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0E4253" w:rsidRPr="00D06E26" w:rsidRDefault="000E4253" w:rsidP="0036493C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E4253" w:rsidRPr="00D06E26" w:rsidRDefault="000E4253" w:rsidP="0036493C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0E4253" w:rsidRPr="00D06E26" w:rsidRDefault="000E4253" w:rsidP="000E4253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E4253" w:rsidRPr="00D06E26" w:rsidTr="0036493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0E4253" w:rsidRPr="00D06E26" w:rsidRDefault="000E4253" w:rsidP="0036493C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E4253" w:rsidRPr="00D06E26" w:rsidTr="0036493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E4253" w:rsidRPr="00D06E26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0E4253" w:rsidRPr="00D06E26" w:rsidTr="0036493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E4253" w:rsidRPr="00D06E26" w:rsidTr="0036493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06E26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E4253" w:rsidRPr="00D06E26" w:rsidTr="0036493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06E26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E4253" w:rsidRPr="00D06E26" w:rsidTr="0036493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E4253" w:rsidRPr="00D06E26" w:rsidTr="0036493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E4253" w:rsidRPr="00D06E26" w:rsidTr="0036493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E4253" w:rsidRPr="00D06E26" w:rsidTr="0036493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0E4253" w:rsidRPr="00D06E26" w:rsidTr="0036493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D06E26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E4253" w:rsidRPr="00D06E26" w:rsidRDefault="000E4253" w:rsidP="0036493C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D06E26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0E4253" w:rsidRPr="00D06E26" w:rsidRDefault="000E4253" w:rsidP="0036493C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32"/>
                <w:szCs w:val="32"/>
              </w:rPr>
            </w:pPr>
            <w:r w:rsidRPr="00D06E26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E4253" w:rsidRPr="00D06E26" w:rsidTr="0036493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支座</w:t>
                  </w:r>
                  <w:r w:rsid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2022</w:t>
                  </w: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D06E26" w:rsidRDefault="00D06E26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HNRB-ZC-2022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3</w:t>
                  </w:r>
                  <w:r w:rsidR="000E4253" w:rsidRPr="00D06E26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-ZZ</w:t>
                  </w: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E4253" w:rsidRPr="00D06E26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D06E26" w:rsidRDefault="000E4253" w:rsidP="0036493C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06E26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E4253" w:rsidRPr="00D06E26" w:rsidRDefault="000E4253" w:rsidP="0036493C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421647" w:rsidRPr="00D06E26" w:rsidRDefault="00421647" w:rsidP="006D4A77">
      <w:pPr>
        <w:spacing w:line="460" w:lineRule="exact"/>
        <w:jc w:val="center"/>
        <w:rPr>
          <w:rFonts w:ascii="仿宋" w:eastAsia="仿宋" w:hAnsi="仿宋"/>
        </w:rPr>
      </w:pPr>
    </w:p>
    <w:sectPr w:rsidR="00421647" w:rsidRPr="00D06E26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533" w:rsidRDefault="00393533" w:rsidP="00D06E26">
      <w:r>
        <w:separator/>
      </w:r>
    </w:p>
  </w:endnote>
  <w:endnote w:type="continuationSeparator" w:id="1">
    <w:p w:rsidR="00393533" w:rsidRDefault="00393533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533" w:rsidRDefault="00393533" w:rsidP="00D06E26">
      <w:r>
        <w:separator/>
      </w:r>
    </w:p>
  </w:footnote>
  <w:footnote w:type="continuationSeparator" w:id="1">
    <w:p w:rsidR="00393533" w:rsidRDefault="00393533" w:rsidP="00D06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393533"/>
    <w:rsid w:val="00421647"/>
    <w:rsid w:val="00504A86"/>
    <w:rsid w:val="00573023"/>
    <w:rsid w:val="006D4A77"/>
    <w:rsid w:val="006F788C"/>
    <w:rsid w:val="00721C56"/>
    <w:rsid w:val="007F0212"/>
    <w:rsid w:val="00847C40"/>
    <w:rsid w:val="008A366B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2021-12-01T02:15:00Z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